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0E" w:rsidRDefault="00BD02AB">
      <w:r>
        <w:t>Pour pouvoir tester sa commande et vérifier par ex les prix et titres qui s’affichent avant le lancement officiel, voici un petit tuto.</w:t>
      </w:r>
    </w:p>
    <w:p w:rsidR="001C280E" w:rsidRDefault="001C280E" w:rsidP="00BD02AB">
      <w:pPr>
        <w:pStyle w:val="Paragraphedeliste"/>
        <w:numPr>
          <w:ilvl w:val="0"/>
          <w:numId w:val="1"/>
        </w:numPr>
      </w:pPr>
      <w:r>
        <w:t>Créer sa commande</w:t>
      </w:r>
      <w:r w:rsidR="00BD02AB">
        <w:t xml:space="preserve"> normalement</w:t>
      </w:r>
    </w:p>
    <w:p w:rsidR="008A5815" w:rsidRDefault="008A5815" w:rsidP="008A5815">
      <w:r>
        <w:t xml:space="preserve">Attention : il faut que les dates d’inscription soient </w:t>
      </w:r>
      <w:r w:rsidR="00824BE3">
        <w:t>au jour du test p</w:t>
      </w:r>
      <w:bookmarkStart w:id="0" w:name="_GoBack"/>
      <w:bookmarkEnd w:id="0"/>
      <w:r>
        <w:t>our que la commande soit « ouverte »</w:t>
      </w:r>
    </w:p>
    <w:p w:rsidR="001C280E" w:rsidRDefault="001C280E" w:rsidP="00BD02AB">
      <w:pPr>
        <w:pStyle w:val="Paragraphedeliste"/>
        <w:numPr>
          <w:ilvl w:val="0"/>
          <w:numId w:val="1"/>
        </w:numPr>
      </w:pPr>
      <w:r>
        <w:t>Ajouter « TEST » comme ci-dessous</w:t>
      </w:r>
    </w:p>
    <w:p w:rsidR="001C280E" w:rsidRDefault="001C280E">
      <w:r>
        <w:rPr>
          <w:noProof/>
          <w:lang w:eastAsia="fr-FR"/>
        </w:rPr>
        <w:drawing>
          <wp:inline distT="0" distB="0" distL="0" distR="0" wp14:anchorId="7C4745D1" wp14:editId="348B2350">
            <wp:extent cx="4859080" cy="28601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9231" cy="28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0E" w:rsidRDefault="001C280E" w:rsidP="00BD02AB">
      <w:pPr>
        <w:pStyle w:val="Paragraphedeliste"/>
        <w:numPr>
          <w:ilvl w:val="0"/>
          <w:numId w:val="1"/>
        </w:numPr>
      </w:pPr>
      <w:r>
        <w:t>Enregistrer</w:t>
      </w:r>
    </w:p>
    <w:p w:rsidR="00BD02AB" w:rsidRDefault="001C280E" w:rsidP="00BD02AB">
      <w:pPr>
        <w:pStyle w:val="Paragraphedeliste"/>
        <w:numPr>
          <w:ilvl w:val="0"/>
          <w:numId w:val="1"/>
        </w:numPr>
      </w:pPr>
      <w:r>
        <w:t>Ouvrir la page suivante </w:t>
      </w:r>
    </w:p>
    <w:p w:rsidR="001C280E" w:rsidRDefault="00824BE3" w:rsidP="00BD02AB">
      <w:pPr>
        <w:pStyle w:val="Paragraphedeliste"/>
      </w:pPr>
      <w:hyperlink r:id="rId6" w:history="1">
        <w:r w:rsidR="001C280E" w:rsidRPr="001C280E">
          <w:rPr>
            <w:rStyle w:val="Lienhypertexte"/>
          </w:rPr>
          <w:t>https://lespaniersdelaleze.ovh/test/</w:t>
        </w:r>
      </w:hyperlink>
    </w:p>
    <w:p w:rsidR="001C280E" w:rsidRDefault="001C280E">
      <w:r>
        <w:t>Vous pouvez faire le processus de commande jusqu’à la validation. Le mieux est de ne pas valider.</w:t>
      </w:r>
    </w:p>
    <w:p w:rsidR="001C280E" w:rsidRDefault="001C280E">
      <w:r>
        <w:rPr>
          <w:noProof/>
          <w:lang w:eastAsia="fr-FR"/>
        </w:rPr>
        <w:drawing>
          <wp:inline distT="0" distB="0" distL="0" distR="0" wp14:anchorId="77B05A9F" wp14:editId="2B22A9E5">
            <wp:extent cx="5178056" cy="248514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3672" cy="250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0E" w:rsidRDefault="001C280E" w:rsidP="00D046BB">
      <w:pPr>
        <w:pStyle w:val="Paragraphedeliste"/>
        <w:numPr>
          <w:ilvl w:val="0"/>
          <w:numId w:val="1"/>
        </w:numPr>
      </w:pPr>
      <w:r>
        <w:t>On peut voir que dans la page des commandes ouvertes, la commande TEST n’apparait pas.</w:t>
      </w:r>
    </w:p>
    <w:p w:rsidR="001C280E" w:rsidRDefault="001C280E"/>
    <w:p w:rsidR="00CA1AE1" w:rsidRDefault="001C280E">
      <w:r>
        <w:rPr>
          <w:noProof/>
          <w:lang w:eastAsia="fr-FR"/>
        </w:rPr>
        <w:lastRenderedPageBreak/>
        <w:drawing>
          <wp:inline distT="0" distB="0" distL="0" distR="0" wp14:anchorId="10F291B1" wp14:editId="6513152E">
            <wp:extent cx="3572540" cy="2664138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6725" cy="271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AB" w:rsidRDefault="00BD02AB"/>
    <w:p w:rsidR="00BD02AB" w:rsidRDefault="00BD02AB" w:rsidP="00BD02AB">
      <w:pPr>
        <w:pStyle w:val="Paragraphedeliste"/>
        <w:numPr>
          <w:ilvl w:val="0"/>
          <w:numId w:val="1"/>
        </w:numPr>
      </w:pPr>
      <w:r>
        <w:t>Enlever le mot TEST</w:t>
      </w:r>
    </w:p>
    <w:p w:rsidR="00BD02AB" w:rsidRDefault="00BD02AB">
      <w:r>
        <w:t>Après toutes ces vérifications, il faut enlever le mot TEST du complémentaire.</w:t>
      </w:r>
      <w:r w:rsidR="00AB112C">
        <w:t xml:space="preserve"> On peut quand même garder un nom complémentaire à condition qu’il n’y ait pas TEST dedans.</w:t>
      </w:r>
    </w:p>
    <w:p w:rsidR="00BD02AB" w:rsidRDefault="00BD02AB"/>
    <w:p w:rsidR="00BD02AB" w:rsidRDefault="00BD02AB" w:rsidP="00BD02AB">
      <w:pPr>
        <w:pStyle w:val="Paragraphedeliste"/>
        <w:numPr>
          <w:ilvl w:val="0"/>
          <w:numId w:val="1"/>
        </w:numPr>
      </w:pPr>
      <w:r>
        <w:t>Et enregistrer.</w:t>
      </w:r>
    </w:p>
    <w:p w:rsidR="00BD02AB" w:rsidRDefault="00BD02AB">
      <w:r>
        <w:t>Votre commande est prête.</w:t>
      </w:r>
    </w:p>
    <w:sectPr w:rsidR="00BD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A7C21"/>
    <w:multiLevelType w:val="hybridMultilevel"/>
    <w:tmpl w:val="96CEC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36E38"/>
    <w:multiLevelType w:val="hybridMultilevel"/>
    <w:tmpl w:val="E3F6E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0E"/>
    <w:rsid w:val="001C280E"/>
    <w:rsid w:val="0033491A"/>
    <w:rsid w:val="004E1D0A"/>
    <w:rsid w:val="00824BE3"/>
    <w:rsid w:val="008A5815"/>
    <w:rsid w:val="00AB112C"/>
    <w:rsid w:val="00BD02AB"/>
    <w:rsid w:val="00CA1AE1"/>
    <w:rsid w:val="00D0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6A1"/>
  <w15:chartTrackingRefBased/>
  <w15:docId w15:val="{92DE66B4-747F-4669-BDDB-5EF4A71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28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paniersdelaleze.ovh/t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8</cp:revision>
  <dcterms:created xsi:type="dcterms:W3CDTF">2021-03-24T12:47:00Z</dcterms:created>
  <dcterms:modified xsi:type="dcterms:W3CDTF">2021-04-20T19:49:00Z</dcterms:modified>
</cp:coreProperties>
</file>